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FA" w:rsidRDefault="00460EAD">
      <w:pPr>
        <w:pStyle w:val="Title"/>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1123950" cy="1118235"/>
            <wp:effectExtent l="0" t="0" r="0" b="5715"/>
            <wp:wrapTight wrapText="bothSides">
              <wp:wrapPolygon edited="0">
                <wp:start x="0" y="0"/>
                <wp:lineTo x="0" y="21342"/>
                <wp:lineTo x="21234" y="21342"/>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4562475</wp:posOffset>
            </wp:positionH>
            <wp:positionV relativeFrom="paragraph">
              <wp:posOffset>-146685</wp:posOffset>
            </wp:positionV>
            <wp:extent cx="1380744"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744" cy="10241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54C7" w:rsidRPr="008302DD" w:rsidRDefault="002231FA">
      <w:pPr>
        <w:pStyle w:val="Title"/>
        <w:rPr>
          <w:sz w:val="40"/>
          <w:szCs w:val="40"/>
        </w:rPr>
      </w:pPr>
      <w:r w:rsidRPr="008302DD">
        <w:rPr>
          <w:sz w:val="40"/>
          <w:szCs w:val="40"/>
        </w:rPr>
        <w:t xml:space="preserve">CTEP </w:t>
      </w:r>
      <w:r w:rsidR="000554C7" w:rsidRPr="008302DD">
        <w:rPr>
          <w:sz w:val="40"/>
          <w:szCs w:val="40"/>
        </w:rPr>
        <w:t>Exit Interview Questions</w:t>
      </w:r>
    </w:p>
    <w:p w:rsidR="000554C7" w:rsidRDefault="000554C7">
      <w:pPr>
        <w:rPr>
          <w:b/>
          <w:sz w:val="28"/>
        </w:rPr>
      </w:pPr>
    </w:p>
    <w:p w:rsidR="008302DD" w:rsidRDefault="008302DD" w:rsidP="008302DD">
      <w:pPr>
        <w:pStyle w:val="Header"/>
        <w:tabs>
          <w:tab w:val="clear" w:pos="4320"/>
          <w:tab w:val="clear" w:pos="8640"/>
          <w:tab w:val="right" w:pos="7200"/>
        </w:tabs>
      </w:pPr>
    </w:p>
    <w:p w:rsidR="008302DD" w:rsidRDefault="008302DD" w:rsidP="008302DD">
      <w:pPr>
        <w:pStyle w:val="Header"/>
        <w:tabs>
          <w:tab w:val="clear" w:pos="4320"/>
          <w:tab w:val="clear" w:pos="8640"/>
          <w:tab w:val="right" w:pos="7200"/>
        </w:tabs>
      </w:pPr>
    </w:p>
    <w:p w:rsidR="008302DD" w:rsidRPr="00BD16A7" w:rsidRDefault="008302DD" w:rsidP="008302DD">
      <w:pPr>
        <w:pStyle w:val="Subtitle"/>
        <w:jc w:val="left"/>
        <w:rPr>
          <w:rFonts w:ascii="Garamond" w:hAnsi="Garamond"/>
          <w:b/>
          <w:sz w:val="24"/>
          <w:szCs w:val="24"/>
        </w:rPr>
      </w:pPr>
      <w:r w:rsidRPr="00BD16A7">
        <w:rPr>
          <w:rFonts w:ascii="Garamond" w:hAnsi="Garamond"/>
          <w:b/>
          <w:i w:val="0"/>
          <w:sz w:val="24"/>
          <w:szCs w:val="24"/>
        </w:rPr>
        <w:t xml:space="preserve">DIRECTIONS: </w:t>
      </w:r>
      <w:r w:rsidRPr="00BD16A7">
        <w:rPr>
          <w:rFonts w:ascii="Garamond" w:hAnsi="Garamond"/>
          <w:b/>
          <w:sz w:val="24"/>
          <w:szCs w:val="24"/>
        </w:rPr>
        <w:t>Please answer the questions below electronically with good detail, and email it to CTEP staff at least one day prior to your exit interview.  Do not complete this form before the last month of your service year.   This document will not be reviewed by your site supervisors, but only CTEP staff.</w:t>
      </w:r>
    </w:p>
    <w:p w:rsidR="00BD16A7" w:rsidRDefault="00BD16A7" w:rsidP="00BD16A7">
      <w:pPr>
        <w:pStyle w:val="Header"/>
        <w:tabs>
          <w:tab w:val="clear" w:pos="4320"/>
          <w:tab w:val="clear" w:pos="8640"/>
        </w:tabs>
      </w:pPr>
    </w:p>
    <w:p w:rsidR="00BD16A7" w:rsidRDefault="008302DD" w:rsidP="00BD16A7">
      <w:pPr>
        <w:pStyle w:val="Header"/>
        <w:tabs>
          <w:tab w:val="clear" w:pos="4320"/>
          <w:tab w:val="clear" w:pos="8640"/>
        </w:tabs>
      </w:pPr>
      <w:r>
        <w:t xml:space="preserve">Member Name: </w:t>
      </w:r>
      <w:r>
        <w:fldChar w:fldCharType="begin">
          <w:ffData>
            <w:name w:val="Text11"/>
            <w:enabled/>
            <w:calcOnExit w:val="0"/>
            <w:textInput/>
          </w:ffData>
        </w:fldChar>
      </w:r>
      <w:bookmarkStart w:id="0" w:name="Text11"/>
      <w:r>
        <w:instrText xml:space="preserve"> FORMTEXT </w:instrText>
      </w:r>
      <w:r>
        <w:fldChar w:fldCharType="separate"/>
      </w:r>
      <w:bookmarkStart w:id="1" w:name="_GoBack"/>
      <w:bookmarkEnd w:id="1"/>
      <w:r w:rsidR="00BD16A7">
        <w:fldChar w:fldCharType="begin">
          <w:ffData>
            <w:name w:val="Text15"/>
            <w:enabled/>
            <w:calcOnExit w:val="0"/>
            <w:textInput/>
          </w:ffData>
        </w:fldChar>
      </w:r>
      <w:bookmarkStart w:id="2" w:name="Text15"/>
      <w:r w:rsidR="00BD16A7">
        <w:instrText xml:space="preserve"> FORMTEXT </w:instrText>
      </w:r>
      <w:r w:rsidR="00BD16A7">
        <w:fldChar w:fldCharType="separate"/>
      </w:r>
      <w:r w:rsidR="00460EAD">
        <w:t> </w:t>
      </w:r>
      <w:r w:rsidR="00460EAD">
        <w:t> </w:t>
      </w:r>
      <w:r w:rsidR="00460EAD">
        <w:t> </w:t>
      </w:r>
      <w:r w:rsidR="00BD16A7">
        <w:fldChar w:fldCharType="end"/>
      </w:r>
      <w:bookmarkEnd w:id="2"/>
      <w:r>
        <w:fldChar w:fldCharType="end"/>
      </w:r>
      <w:bookmarkEnd w:id="0"/>
      <w:r>
        <w:tab/>
      </w:r>
      <w:r w:rsidR="00BD16A7">
        <w:tab/>
      </w:r>
      <w:r w:rsidR="00BD16A7">
        <w:tab/>
      </w:r>
      <w:r w:rsidR="00BD16A7">
        <w:tab/>
      </w:r>
    </w:p>
    <w:p w:rsidR="008302DD" w:rsidRDefault="008302DD" w:rsidP="00BD16A7">
      <w:pPr>
        <w:pStyle w:val="Header"/>
        <w:tabs>
          <w:tab w:val="clear" w:pos="4320"/>
          <w:tab w:val="clear" w:pos="8640"/>
        </w:tabs>
      </w:pPr>
      <w:r>
        <w:t xml:space="preserve">Site: </w:t>
      </w:r>
      <w:r>
        <w:fldChar w:fldCharType="begin">
          <w:ffData>
            <w:name w:val="Text12"/>
            <w:enabled/>
            <w:calcOnExit w:val="0"/>
            <w:textInput/>
          </w:ffData>
        </w:fldChar>
      </w:r>
      <w:bookmarkStart w:id="3" w:name="Text12"/>
      <w:r>
        <w:instrText xml:space="preserve"> FORMTEXT </w:instrText>
      </w:r>
      <w:r>
        <w:fldChar w:fldCharType="separate"/>
      </w:r>
      <w:r w:rsidR="00460EAD">
        <w:t> </w:t>
      </w:r>
      <w:r w:rsidR="00460EAD">
        <w:t> </w:t>
      </w:r>
      <w:r w:rsidR="00460EAD">
        <w:t> </w:t>
      </w:r>
      <w:r w:rsidR="00460EAD">
        <w:t> </w:t>
      </w:r>
      <w:r w:rsidR="00460EAD">
        <w:t> </w:t>
      </w:r>
      <w:r>
        <w:fldChar w:fldCharType="end"/>
      </w:r>
      <w:bookmarkEnd w:id="3"/>
    </w:p>
    <w:p w:rsidR="00BD16A7" w:rsidRDefault="00BD16A7" w:rsidP="00BD16A7">
      <w:pPr>
        <w:pStyle w:val="Header"/>
        <w:tabs>
          <w:tab w:val="clear" w:pos="4320"/>
          <w:tab w:val="clear" w:pos="8640"/>
        </w:tabs>
      </w:pPr>
      <w:r>
        <w:t xml:space="preserve">Name of Site Supervisor: </w:t>
      </w:r>
      <w:r>
        <w:fldChar w:fldCharType="begin">
          <w:ffData>
            <w:name w:val="Text14"/>
            <w:enabled/>
            <w:calcOnExit w:val="0"/>
            <w:textInput/>
          </w:ffData>
        </w:fldChar>
      </w:r>
      <w:bookmarkStart w:id="4" w:name="Text14"/>
      <w:r>
        <w:instrText xml:space="preserve"> FORMTEXT </w:instrText>
      </w:r>
      <w:r>
        <w:fldChar w:fldCharType="separate"/>
      </w:r>
      <w:r w:rsidR="00460EAD">
        <w:t> </w:t>
      </w:r>
      <w:r w:rsidR="00460EAD">
        <w:t> </w:t>
      </w:r>
      <w:r w:rsidR="00460EAD">
        <w:t> </w:t>
      </w:r>
      <w:r w:rsidR="00460EAD">
        <w:t> </w:t>
      </w:r>
      <w:r w:rsidR="00460EAD">
        <w:t> </w:t>
      </w:r>
      <w:r>
        <w:fldChar w:fldCharType="end"/>
      </w:r>
      <w:bookmarkEnd w:id="4"/>
    </w:p>
    <w:p w:rsidR="008302DD" w:rsidRDefault="008302DD" w:rsidP="00BD16A7">
      <w:pPr>
        <w:pStyle w:val="Header"/>
        <w:tabs>
          <w:tab w:val="clear" w:pos="4320"/>
          <w:tab w:val="clear" w:pos="8640"/>
        </w:tabs>
      </w:pPr>
      <w:r>
        <w:t xml:space="preserve">Date Completed: </w:t>
      </w:r>
      <w:r>
        <w:fldChar w:fldCharType="begin">
          <w:ffData>
            <w:name w:val="Text13"/>
            <w:enabled/>
            <w:calcOnExit w:val="0"/>
            <w:textInput/>
          </w:ffData>
        </w:fldChar>
      </w:r>
      <w:bookmarkStart w:id="5" w:name="Text13"/>
      <w:r>
        <w:instrText xml:space="preserve"> FORMTEXT </w:instrText>
      </w:r>
      <w:r>
        <w:fldChar w:fldCharType="separate"/>
      </w:r>
      <w:r w:rsidR="00460EAD">
        <w:t> </w:t>
      </w:r>
      <w:r w:rsidR="00460EAD">
        <w:t> </w:t>
      </w:r>
      <w:r w:rsidR="00460EAD">
        <w:t> </w:t>
      </w:r>
      <w:r w:rsidR="00460EAD">
        <w:t> </w:t>
      </w:r>
      <w:r w:rsidR="00460EAD">
        <w:t> </w:t>
      </w:r>
      <w:r>
        <w:fldChar w:fldCharType="end"/>
      </w:r>
      <w:bookmarkEnd w:id="5"/>
      <w:r>
        <w:tab/>
      </w:r>
      <w:r w:rsidR="00BD16A7">
        <w:tab/>
      </w:r>
      <w:r w:rsidR="00BD16A7">
        <w:tab/>
      </w:r>
    </w:p>
    <w:p w:rsidR="008302DD" w:rsidRDefault="008302DD">
      <w:pPr>
        <w:rPr>
          <w:b/>
          <w:sz w:val="28"/>
        </w:rPr>
      </w:pPr>
    </w:p>
    <w:p w:rsidR="000554C7" w:rsidRDefault="000554C7">
      <w:pPr>
        <w:numPr>
          <w:ilvl w:val="0"/>
          <w:numId w:val="1"/>
        </w:numPr>
        <w:tabs>
          <w:tab w:val="left" w:pos="360"/>
        </w:tabs>
      </w:pPr>
      <w:r>
        <w:t>What was the highlight of your service this year?</w:t>
      </w:r>
    </w:p>
    <w:p w:rsidR="000554C7" w:rsidRDefault="000554C7"/>
    <w:p w:rsidR="000554C7" w:rsidRDefault="002231FA">
      <w:r>
        <w:fldChar w:fldCharType="begin">
          <w:ffData>
            <w:name w:val="Text1"/>
            <w:enabled/>
            <w:calcOnExit w:val="0"/>
            <w:textInput/>
          </w:ffData>
        </w:fldChar>
      </w:r>
      <w:bookmarkStart w:id="6" w:name="Text1"/>
      <w:r>
        <w:instrText xml:space="preserve"> FORMTEXT </w:instrText>
      </w:r>
      <w:r>
        <w:fldChar w:fldCharType="separate"/>
      </w:r>
      <w:r w:rsidR="00460EAD">
        <w:t> </w:t>
      </w:r>
      <w:r w:rsidR="00460EAD">
        <w:t> </w:t>
      </w:r>
      <w:r w:rsidR="00460EAD">
        <w:t> </w:t>
      </w:r>
      <w:r w:rsidR="00460EAD">
        <w:t> </w:t>
      </w:r>
      <w:r w:rsidR="00460EAD">
        <w:t> </w:t>
      </w:r>
      <w:r>
        <w:fldChar w:fldCharType="end"/>
      </w:r>
      <w:bookmarkEnd w:id="6"/>
    </w:p>
    <w:p w:rsidR="000554C7" w:rsidRDefault="000554C7"/>
    <w:p w:rsidR="000554C7" w:rsidRDefault="000554C7"/>
    <w:p w:rsidR="000554C7" w:rsidRDefault="000554C7">
      <w:pPr>
        <w:numPr>
          <w:ilvl w:val="0"/>
          <w:numId w:val="1"/>
        </w:numPr>
        <w:tabs>
          <w:tab w:val="left" w:pos="360"/>
        </w:tabs>
      </w:pPr>
      <w:r>
        <w:t>Do you feel you made a difference at your site?  In your community?  For individuals?</w:t>
      </w:r>
    </w:p>
    <w:p w:rsidR="000554C7" w:rsidRDefault="000554C7"/>
    <w:p w:rsidR="000554C7" w:rsidRDefault="002231FA">
      <w:r>
        <w:fldChar w:fldCharType="begin">
          <w:ffData>
            <w:name w:val="Text2"/>
            <w:enabled/>
            <w:calcOnExit w:val="0"/>
            <w:textInput/>
          </w:ffData>
        </w:fldChar>
      </w:r>
      <w:bookmarkStart w:id="7" w:name="Text2"/>
      <w:r>
        <w:instrText xml:space="preserve"> FORMTEXT </w:instrText>
      </w:r>
      <w:r>
        <w:fldChar w:fldCharType="separate"/>
      </w:r>
      <w:r w:rsidR="00460EAD">
        <w:t> </w:t>
      </w:r>
      <w:r w:rsidR="00460EAD">
        <w:t> </w:t>
      </w:r>
      <w:r w:rsidR="00460EAD">
        <w:t> </w:t>
      </w:r>
      <w:r w:rsidR="00460EAD">
        <w:t> </w:t>
      </w:r>
      <w:r w:rsidR="00460EAD">
        <w:t> </w:t>
      </w:r>
      <w:r>
        <w:fldChar w:fldCharType="end"/>
      </w:r>
      <w:bookmarkEnd w:id="7"/>
    </w:p>
    <w:p w:rsidR="000554C7" w:rsidRDefault="000554C7"/>
    <w:p w:rsidR="000554C7" w:rsidRDefault="000554C7"/>
    <w:p w:rsidR="000554C7" w:rsidRDefault="000554C7">
      <w:pPr>
        <w:numPr>
          <w:ilvl w:val="0"/>
          <w:numId w:val="1"/>
        </w:numPr>
        <w:tabs>
          <w:tab w:val="left" w:pos="360"/>
        </w:tabs>
      </w:pPr>
      <w:r>
        <w:t>Did you feel that you benefited from civic engagement activities?  Why or why not?</w:t>
      </w:r>
    </w:p>
    <w:p w:rsidR="000554C7" w:rsidRDefault="000554C7"/>
    <w:p w:rsidR="000554C7" w:rsidRDefault="002231FA">
      <w:r>
        <w:fldChar w:fldCharType="begin">
          <w:ffData>
            <w:name w:val="Text3"/>
            <w:enabled/>
            <w:calcOnExit w:val="0"/>
            <w:textInput/>
          </w:ffData>
        </w:fldChar>
      </w:r>
      <w:bookmarkStart w:id="8" w:name="Text3"/>
      <w:r>
        <w:instrText xml:space="preserve"> FORMTEXT </w:instrText>
      </w:r>
      <w:r>
        <w:fldChar w:fldCharType="separate"/>
      </w:r>
      <w:r w:rsidR="00460EAD">
        <w:t> </w:t>
      </w:r>
      <w:r w:rsidR="00460EAD">
        <w:t> </w:t>
      </w:r>
      <w:r w:rsidR="00460EAD">
        <w:t> </w:t>
      </w:r>
      <w:r w:rsidR="00460EAD">
        <w:t> </w:t>
      </w:r>
      <w:r w:rsidR="00460EAD">
        <w:t> </w:t>
      </w:r>
      <w:r>
        <w:fldChar w:fldCharType="end"/>
      </w:r>
      <w:bookmarkEnd w:id="8"/>
    </w:p>
    <w:p w:rsidR="000554C7" w:rsidRDefault="000554C7"/>
    <w:p w:rsidR="000554C7" w:rsidRDefault="000554C7"/>
    <w:p w:rsidR="000554C7" w:rsidRDefault="000554C7">
      <w:pPr>
        <w:numPr>
          <w:ilvl w:val="0"/>
          <w:numId w:val="1"/>
        </w:numPr>
        <w:tabs>
          <w:tab w:val="left" w:pos="360"/>
        </w:tabs>
      </w:pPr>
      <w:r>
        <w:t>What was the best or most rewarding part of working at your site?</w:t>
      </w:r>
    </w:p>
    <w:p w:rsidR="000554C7" w:rsidRDefault="000554C7"/>
    <w:p w:rsidR="000554C7" w:rsidRDefault="002231FA">
      <w:r>
        <w:fldChar w:fldCharType="begin">
          <w:ffData>
            <w:name w:val="Text4"/>
            <w:enabled/>
            <w:calcOnExit w:val="0"/>
            <w:textInput/>
          </w:ffData>
        </w:fldChar>
      </w:r>
      <w:bookmarkStart w:id="9" w:name="Text4"/>
      <w:r>
        <w:instrText xml:space="preserve"> FORMTEXT </w:instrText>
      </w:r>
      <w:r>
        <w:fldChar w:fldCharType="separate"/>
      </w:r>
      <w:r w:rsidR="00460EAD">
        <w:t> </w:t>
      </w:r>
      <w:r w:rsidR="00460EAD">
        <w:t> </w:t>
      </w:r>
      <w:r w:rsidR="00460EAD">
        <w:t> </w:t>
      </w:r>
      <w:r w:rsidR="00460EAD">
        <w:t> </w:t>
      </w:r>
      <w:r w:rsidR="00460EAD">
        <w:t> </w:t>
      </w:r>
      <w:r>
        <w:fldChar w:fldCharType="end"/>
      </w:r>
      <w:bookmarkEnd w:id="9"/>
    </w:p>
    <w:p w:rsidR="000554C7" w:rsidRDefault="000554C7"/>
    <w:p w:rsidR="000554C7" w:rsidRDefault="000554C7"/>
    <w:p w:rsidR="000554C7" w:rsidRDefault="000554C7">
      <w:pPr>
        <w:numPr>
          <w:ilvl w:val="0"/>
          <w:numId w:val="1"/>
        </w:numPr>
        <w:tabs>
          <w:tab w:val="left" w:pos="360"/>
        </w:tabs>
      </w:pPr>
      <w:r>
        <w:t>What was the toughest or most challenging part of working at your site?</w:t>
      </w:r>
    </w:p>
    <w:p w:rsidR="000554C7" w:rsidRDefault="000554C7"/>
    <w:p w:rsidR="000554C7" w:rsidRDefault="002231FA">
      <w:r>
        <w:fldChar w:fldCharType="begin">
          <w:ffData>
            <w:name w:val="Text5"/>
            <w:enabled/>
            <w:calcOnExit w:val="0"/>
            <w:textInput/>
          </w:ffData>
        </w:fldChar>
      </w:r>
      <w:bookmarkStart w:id="10" w:name="Text5"/>
      <w:r>
        <w:instrText xml:space="preserve"> FORMTEXT </w:instrText>
      </w:r>
      <w:r>
        <w:fldChar w:fldCharType="separate"/>
      </w:r>
      <w:r w:rsidR="00460EAD">
        <w:t> </w:t>
      </w:r>
      <w:r w:rsidR="00460EAD">
        <w:t> </w:t>
      </w:r>
      <w:r w:rsidR="00460EAD">
        <w:t> </w:t>
      </w:r>
      <w:r w:rsidR="00460EAD">
        <w:t> </w:t>
      </w:r>
      <w:r w:rsidR="00460EAD">
        <w:t> </w:t>
      </w:r>
      <w:r>
        <w:fldChar w:fldCharType="end"/>
      </w:r>
      <w:bookmarkEnd w:id="10"/>
    </w:p>
    <w:p w:rsidR="000554C7" w:rsidRDefault="000554C7"/>
    <w:p w:rsidR="000554C7" w:rsidRDefault="000554C7"/>
    <w:p w:rsidR="000554C7" w:rsidRDefault="000554C7" w:rsidP="00BD16A7">
      <w:pPr>
        <w:numPr>
          <w:ilvl w:val="0"/>
          <w:numId w:val="1"/>
        </w:numPr>
        <w:tabs>
          <w:tab w:val="left" w:pos="360"/>
        </w:tabs>
      </w:pPr>
      <w:r>
        <w:t xml:space="preserve">What did your site supervisor do well?  </w:t>
      </w:r>
    </w:p>
    <w:p w:rsidR="00BD16A7" w:rsidRDefault="00BD16A7" w:rsidP="00BD16A7">
      <w:pPr>
        <w:tabs>
          <w:tab w:val="left" w:pos="360"/>
        </w:tabs>
      </w:pPr>
    </w:p>
    <w:p w:rsidR="000554C7" w:rsidRDefault="002231FA" w:rsidP="00460EAD">
      <w:r>
        <w:fldChar w:fldCharType="begin">
          <w:ffData>
            <w:name w:val="Text6"/>
            <w:enabled/>
            <w:calcOnExit w:val="0"/>
            <w:textInput/>
          </w:ffData>
        </w:fldChar>
      </w:r>
      <w:bookmarkStart w:id="11" w:name="Text6"/>
      <w:r>
        <w:instrText xml:space="preserve"> FORMTEXT </w:instrText>
      </w:r>
      <w:r>
        <w:fldChar w:fldCharType="separate"/>
      </w:r>
      <w:r w:rsidR="00460EAD">
        <w:t> </w:t>
      </w:r>
      <w:r w:rsidR="00460EAD">
        <w:t> </w:t>
      </w:r>
      <w:r w:rsidR="00460EAD">
        <w:t> </w:t>
      </w:r>
      <w:r w:rsidR="00460EAD">
        <w:t> </w:t>
      </w:r>
      <w:r w:rsidR="00460EAD">
        <w:t> </w:t>
      </w:r>
      <w:r>
        <w:fldChar w:fldCharType="end"/>
      </w:r>
      <w:bookmarkEnd w:id="11"/>
    </w:p>
    <w:p w:rsidR="000554C7" w:rsidRDefault="000554C7"/>
    <w:p w:rsidR="00BD16A7" w:rsidRDefault="00632EC2" w:rsidP="00BD16A7">
      <w:pPr>
        <w:numPr>
          <w:ilvl w:val="0"/>
          <w:numId w:val="1"/>
        </w:numPr>
        <w:tabs>
          <w:tab w:val="left" w:pos="360"/>
        </w:tabs>
      </w:pPr>
      <w:r>
        <w:t xml:space="preserve"> How could your site supervisor improve support of the CTEP member</w:t>
      </w:r>
      <w:r w:rsidR="00BD16A7">
        <w:t xml:space="preserve">? </w:t>
      </w:r>
    </w:p>
    <w:p w:rsidR="00BD16A7" w:rsidRDefault="00BD16A7"/>
    <w:p w:rsidR="000554C7" w:rsidRDefault="00632EC2">
      <w:r>
        <w:fldChar w:fldCharType="begin">
          <w:ffData>
            <w:name w:val="Text16"/>
            <w:enabled/>
            <w:calcOnExit w:val="0"/>
            <w:textInput/>
          </w:ffData>
        </w:fldChar>
      </w:r>
      <w:bookmarkStart w:id="12" w:name="Text16"/>
      <w:r>
        <w:instrText xml:space="preserve"> FORMTEXT </w:instrText>
      </w:r>
      <w:r>
        <w:fldChar w:fldCharType="separate"/>
      </w:r>
      <w:r w:rsidR="00460EAD">
        <w:t> </w:t>
      </w:r>
      <w:r w:rsidR="00460EAD">
        <w:t> </w:t>
      </w:r>
      <w:r w:rsidR="00460EAD">
        <w:t> </w:t>
      </w:r>
      <w:r w:rsidR="00460EAD">
        <w:t> </w:t>
      </w:r>
      <w:r w:rsidR="00460EAD">
        <w:t> </w:t>
      </w:r>
      <w:r>
        <w:fldChar w:fldCharType="end"/>
      </w:r>
      <w:bookmarkEnd w:id="12"/>
    </w:p>
    <w:p w:rsidR="000554C7" w:rsidRDefault="00D73B60">
      <w:pPr>
        <w:numPr>
          <w:ilvl w:val="0"/>
          <w:numId w:val="1"/>
        </w:numPr>
        <w:tabs>
          <w:tab w:val="left" w:pos="360"/>
        </w:tabs>
      </w:pPr>
      <w:r>
        <w:t>What did the CTEP</w:t>
      </w:r>
      <w:r w:rsidR="000554C7">
        <w:t xml:space="preserve"> staff</w:t>
      </w:r>
      <w:r>
        <w:t>/program</w:t>
      </w:r>
      <w:r w:rsidR="000554C7">
        <w:t xml:space="preserve"> do well? (They were supportive, accessible, helpful, etc.)</w:t>
      </w:r>
    </w:p>
    <w:p w:rsidR="000554C7" w:rsidRDefault="000554C7"/>
    <w:p w:rsidR="000554C7" w:rsidRDefault="002231FA">
      <w:r>
        <w:fldChar w:fldCharType="begin">
          <w:ffData>
            <w:name w:val="Text7"/>
            <w:enabled/>
            <w:calcOnExit w:val="0"/>
            <w:textInput/>
          </w:ffData>
        </w:fldChar>
      </w:r>
      <w:bookmarkStart w:id="13" w:name="Text7"/>
      <w:r>
        <w:instrText xml:space="preserve"> FORMTEXT </w:instrText>
      </w:r>
      <w:r>
        <w:fldChar w:fldCharType="separate"/>
      </w:r>
      <w:r w:rsidR="00460EAD">
        <w:t> </w:t>
      </w:r>
      <w:r w:rsidR="00460EAD">
        <w:t> </w:t>
      </w:r>
      <w:r w:rsidR="00460EAD">
        <w:t> </w:t>
      </w:r>
      <w:r w:rsidR="00460EAD">
        <w:t> </w:t>
      </w:r>
      <w:r w:rsidR="00460EAD">
        <w:t> </w:t>
      </w:r>
      <w:r>
        <w:fldChar w:fldCharType="end"/>
      </w:r>
      <w:bookmarkEnd w:id="13"/>
    </w:p>
    <w:p w:rsidR="000554C7" w:rsidRDefault="000554C7"/>
    <w:p w:rsidR="000554C7" w:rsidRDefault="000554C7"/>
    <w:p w:rsidR="000554C7" w:rsidRDefault="00D73B60">
      <w:pPr>
        <w:numPr>
          <w:ilvl w:val="0"/>
          <w:numId w:val="1"/>
        </w:numPr>
        <w:tabs>
          <w:tab w:val="left" w:pos="360"/>
        </w:tabs>
      </w:pPr>
      <w:r>
        <w:t>What could CTEP</w:t>
      </w:r>
      <w:r w:rsidR="000554C7">
        <w:t xml:space="preserve"> staff</w:t>
      </w:r>
      <w:r>
        <w:t>/program</w:t>
      </w:r>
      <w:r w:rsidR="000554C7">
        <w:t xml:space="preserve"> improve?</w:t>
      </w:r>
    </w:p>
    <w:p w:rsidR="000554C7" w:rsidRDefault="000554C7"/>
    <w:p w:rsidR="000554C7" w:rsidRDefault="002231FA">
      <w:r>
        <w:fldChar w:fldCharType="begin">
          <w:ffData>
            <w:name w:val="Text8"/>
            <w:enabled/>
            <w:calcOnExit w:val="0"/>
            <w:textInput/>
          </w:ffData>
        </w:fldChar>
      </w:r>
      <w:bookmarkStart w:id="14" w:name="Text8"/>
      <w:r>
        <w:instrText xml:space="preserve"> FORMTEXT </w:instrText>
      </w:r>
      <w:r>
        <w:fldChar w:fldCharType="separate"/>
      </w:r>
      <w:r w:rsidR="00460EAD">
        <w:t> </w:t>
      </w:r>
      <w:r w:rsidR="00460EAD">
        <w:t> </w:t>
      </w:r>
      <w:r w:rsidR="00460EAD">
        <w:t> </w:t>
      </w:r>
      <w:r w:rsidR="00460EAD">
        <w:t> </w:t>
      </w:r>
      <w:r w:rsidR="00460EAD">
        <w:t> </w:t>
      </w:r>
      <w:r>
        <w:fldChar w:fldCharType="end"/>
      </w:r>
      <w:bookmarkEnd w:id="14"/>
    </w:p>
    <w:p w:rsidR="002231FA" w:rsidRDefault="002231FA"/>
    <w:p w:rsidR="00D73B60" w:rsidRDefault="00632EC2">
      <w:r>
        <w:t>10</w:t>
      </w:r>
      <w:r w:rsidR="00D73B60">
        <w:t>.   Are there other issues that you wanted to talk about?</w:t>
      </w:r>
    </w:p>
    <w:p w:rsidR="002231FA" w:rsidRDefault="002231FA"/>
    <w:p w:rsidR="00D73B60" w:rsidRDefault="002231FA">
      <w:r>
        <w:fldChar w:fldCharType="begin">
          <w:ffData>
            <w:name w:val="Text9"/>
            <w:enabled/>
            <w:calcOnExit w:val="0"/>
            <w:textInput/>
          </w:ffData>
        </w:fldChar>
      </w:r>
      <w:bookmarkStart w:id="15" w:name="Text9"/>
      <w:r>
        <w:instrText xml:space="preserve"> FORMTEXT </w:instrText>
      </w:r>
      <w:r>
        <w:fldChar w:fldCharType="separate"/>
      </w:r>
      <w:r w:rsidR="00460EAD">
        <w:t> </w:t>
      </w:r>
      <w:r w:rsidR="00460EAD">
        <w:t> </w:t>
      </w:r>
      <w:r w:rsidR="00460EAD">
        <w:t> </w:t>
      </w:r>
      <w:r w:rsidR="00460EAD">
        <w:t> </w:t>
      </w:r>
      <w:r w:rsidR="00460EAD">
        <w:t> </w:t>
      </w:r>
      <w:r>
        <w:fldChar w:fldCharType="end"/>
      </w:r>
      <w:bookmarkEnd w:id="15"/>
    </w:p>
    <w:p w:rsidR="00D73B60" w:rsidRDefault="00D73B60" w:rsidP="00D73B60"/>
    <w:p w:rsidR="000554C7" w:rsidRDefault="000554C7" w:rsidP="00632EC2">
      <w:pPr>
        <w:numPr>
          <w:ilvl w:val="0"/>
          <w:numId w:val="4"/>
        </w:numPr>
        <w:tabs>
          <w:tab w:val="clear" w:pos="720"/>
          <w:tab w:val="num" w:pos="450"/>
        </w:tabs>
        <w:ind w:left="450" w:hanging="450"/>
      </w:pPr>
      <w:r>
        <w:t>What are your future plans?  Do you think your AmeriCorps service experi</w:t>
      </w:r>
      <w:r w:rsidR="002231FA">
        <w:t xml:space="preserve">ence this past year </w:t>
      </w:r>
      <w:r>
        <w:t>will benefit you in your future?</w:t>
      </w:r>
    </w:p>
    <w:p w:rsidR="002231FA" w:rsidRDefault="002231FA" w:rsidP="002231FA"/>
    <w:p w:rsidR="002231FA" w:rsidRDefault="002231FA" w:rsidP="002231FA">
      <w:r>
        <w:fldChar w:fldCharType="begin">
          <w:ffData>
            <w:name w:val="Text10"/>
            <w:enabled/>
            <w:calcOnExit w:val="0"/>
            <w:textInput/>
          </w:ffData>
        </w:fldChar>
      </w:r>
      <w:bookmarkStart w:id="16" w:name="Text10"/>
      <w:r>
        <w:instrText xml:space="preserve"> FORMTEXT </w:instrText>
      </w:r>
      <w:r>
        <w:fldChar w:fldCharType="separate"/>
      </w:r>
      <w:r w:rsidR="00460EAD">
        <w:t> </w:t>
      </w:r>
      <w:r w:rsidR="00460EAD">
        <w:t> </w:t>
      </w:r>
      <w:r w:rsidR="00460EAD">
        <w:t> </w:t>
      </w:r>
      <w:r w:rsidR="00460EAD">
        <w:t> </w:t>
      </w:r>
      <w:r w:rsidR="00460EAD">
        <w:t> </w:t>
      </w:r>
      <w:r>
        <w:fldChar w:fldCharType="end"/>
      </w:r>
      <w:bookmarkEnd w:id="16"/>
    </w:p>
    <w:p w:rsidR="002231FA" w:rsidRDefault="002231FA" w:rsidP="002231FA"/>
    <w:sectPr w:rsidR="002231FA">
      <w:footnotePr>
        <w:pos w:val="beneathText"/>
      </w:footnotePr>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F6D" w:rsidRDefault="00E87F6D">
      <w:r>
        <w:separator/>
      </w:r>
    </w:p>
  </w:endnote>
  <w:endnote w:type="continuationSeparator" w:id="0">
    <w:p w:rsidR="00E87F6D" w:rsidRDefault="00E8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F6D" w:rsidRDefault="00E87F6D">
      <w:r>
        <w:separator/>
      </w:r>
    </w:p>
  </w:footnote>
  <w:footnote w:type="continuationSeparator" w:id="0">
    <w:p w:rsidR="00E87F6D" w:rsidRDefault="00E87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34E870A"/>
    <w:name w:val="WW8Num1"/>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9040B82"/>
    <w:multiLevelType w:val="hybridMultilevel"/>
    <w:tmpl w:val="DA488AD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F1349"/>
    <w:multiLevelType w:val="hybridMultilevel"/>
    <w:tmpl w:val="44246C2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60"/>
    <w:rsid w:val="00024CB9"/>
    <w:rsid w:val="00025145"/>
    <w:rsid w:val="000554C7"/>
    <w:rsid w:val="000C5547"/>
    <w:rsid w:val="000F1C8A"/>
    <w:rsid w:val="00157664"/>
    <w:rsid w:val="001B0640"/>
    <w:rsid w:val="002231FA"/>
    <w:rsid w:val="00250EEA"/>
    <w:rsid w:val="002E78C4"/>
    <w:rsid w:val="00310AEA"/>
    <w:rsid w:val="003222D0"/>
    <w:rsid w:val="003802CD"/>
    <w:rsid w:val="003A14A1"/>
    <w:rsid w:val="00460EAD"/>
    <w:rsid w:val="00632EC2"/>
    <w:rsid w:val="006548A1"/>
    <w:rsid w:val="0069376C"/>
    <w:rsid w:val="006F152B"/>
    <w:rsid w:val="00733933"/>
    <w:rsid w:val="00777C83"/>
    <w:rsid w:val="007A6141"/>
    <w:rsid w:val="007B0339"/>
    <w:rsid w:val="007F016D"/>
    <w:rsid w:val="00802DAC"/>
    <w:rsid w:val="008302DD"/>
    <w:rsid w:val="00904B02"/>
    <w:rsid w:val="00974FA6"/>
    <w:rsid w:val="00A56628"/>
    <w:rsid w:val="00B15D44"/>
    <w:rsid w:val="00B643B4"/>
    <w:rsid w:val="00BC4C5E"/>
    <w:rsid w:val="00BD16A7"/>
    <w:rsid w:val="00C64CF8"/>
    <w:rsid w:val="00CA1408"/>
    <w:rsid w:val="00CD2DBE"/>
    <w:rsid w:val="00D27CC3"/>
    <w:rsid w:val="00D73B60"/>
    <w:rsid w:val="00E04DA6"/>
    <w:rsid w:val="00E87F6D"/>
    <w:rsid w:val="00EA4612"/>
    <w:rsid w:val="00F3532B"/>
    <w:rsid w:val="00F84D92"/>
    <w:rsid w:val="00FB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64B9B-100C-42C7-91BD-6E874BFB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b/>
      <w:sz w:val="28"/>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Exit Interview Questions</vt:lpstr>
    </vt:vector>
  </TitlesOfParts>
  <Company>St. Paul Neighborhood Network</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 Questions</dc:title>
  <dc:subject/>
  <dc:creator>Preferred Customer</dc:creator>
  <cp:keywords/>
  <dc:description/>
  <cp:lastModifiedBy>Joel Krogstad</cp:lastModifiedBy>
  <cp:revision>2</cp:revision>
  <cp:lastPrinted>2004-06-28T15:34:00Z</cp:lastPrinted>
  <dcterms:created xsi:type="dcterms:W3CDTF">2021-04-01T16:00:00Z</dcterms:created>
  <dcterms:modified xsi:type="dcterms:W3CDTF">2021-04-01T16:00:00Z</dcterms:modified>
</cp:coreProperties>
</file>